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EF6FF" w14:textId="31CF6B54" w:rsidR="00E9446C" w:rsidRDefault="00E9446C" w:rsidP="00E9446C">
      <w:pPr>
        <w:rPr>
          <w:iCs/>
        </w:rPr>
      </w:pPr>
    </w:p>
    <w:p w14:paraId="7D553E6B" w14:textId="1470E04B" w:rsidR="00D63E71" w:rsidRDefault="00D63E71" w:rsidP="00E9446C">
      <w:pPr>
        <w:rPr>
          <w:iCs/>
        </w:rPr>
      </w:pPr>
    </w:p>
    <w:p w14:paraId="49594F4C" w14:textId="77777777" w:rsidR="00D63E71" w:rsidRDefault="00D63E71" w:rsidP="00E9446C">
      <w:pPr>
        <w:rPr>
          <w:iCs/>
        </w:rPr>
      </w:pPr>
    </w:p>
    <w:p w14:paraId="2C302F66" w14:textId="77777777" w:rsidR="00D63E71" w:rsidRDefault="00D63E71" w:rsidP="00D63E71">
      <w:pPr>
        <w:jc w:val="center"/>
        <w:rPr>
          <w:b/>
          <w:bCs/>
        </w:rPr>
      </w:pPr>
      <w:r w:rsidRPr="00D04BB6">
        <w:rPr>
          <w:b/>
          <w:bCs/>
          <w:sz w:val="28"/>
          <w:szCs w:val="28"/>
        </w:rPr>
        <w:t xml:space="preserve">Eesti </w:t>
      </w:r>
      <w:proofErr w:type="spellStart"/>
      <w:r w:rsidRPr="00D04BB6">
        <w:rPr>
          <w:b/>
          <w:bCs/>
          <w:sz w:val="28"/>
          <w:szCs w:val="28"/>
        </w:rPr>
        <w:t>Meestelaulu</w:t>
      </w:r>
      <w:proofErr w:type="spellEnd"/>
      <w:r w:rsidRPr="00D04BB6">
        <w:rPr>
          <w:b/>
          <w:bCs/>
          <w:sz w:val="28"/>
          <w:szCs w:val="28"/>
        </w:rPr>
        <w:t xml:space="preserve"> Seltsi XIV poiste-solistide võistulaulmine Harjumaa veerandfinaal Laagri kultuurikeskuses</w:t>
      </w:r>
    </w:p>
    <w:p w14:paraId="4F971539" w14:textId="77777777" w:rsidR="00D63E71" w:rsidRPr="00D04BB6" w:rsidRDefault="00D63E71" w:rsidP="00D63E71">
      <w:pPr>
        <w:jc w:val="center"/>
        <w:rPr>
          <w:b/>
          <w:bCs/>
        </w:rPr>
      </w:pPr>
    </w:p>
    <w:p w14:paraId="72161C3F" w14:textId="77777777" w:rsidR="00D63E71" w:rsidRPr="00D04BB6" w:rsidRDefault="00D63E71" w:rsidP="00D63E71">
      <w:pPr>
        <w:jc w:val="center"/>
        <w:rPr>
          <w:b/>
          <w:bCs/>
        </w:rPr>
      </w:pPr>
      <w:r w:rsidRPr="00D04BB6">
        <w:rPr>
          <w:b/>
          <w:bCs/>
        </w:rPr>
        <w:t>PROTOKOLL</w:t>
      </w:r>
    </w:p>
    <w:p w14:paraId="55469658" w14:textId="77777777" w:rsidR="00D63E71" w:rsidRDefault="00D63E71" w:rsidP="00D63E71">
      <w:pPr>
        <w:jc w:val="center"/>
        <w:rPr>
          <w:b/>
          <w:bCs/>
        </w:rPr>
      </w:pPr>
      <w:r w:rsidRPr="00D04BB6">
        <w:rPr>
          <w:b/>
          <w:bCs/>
        </w:rPr>
        <w:t>13. märts 2026</w:t>
      </w:r>
    </w:p>
    <w:p w14:paraId="100298BF" w14:textId="77777777" w:rsidR="00D63E71" w:rsidRPr="00D04BB6" w:rsidRDefault="00D63E71" w:rsidP="00D63E71">
      <w:pPr>
        <w:jc w:val="center"/>
        <w:rPr>
          <w:b/>
          <w:bCs/>
        </w:rPr>
      </w:pPr>
    </w:p>
    <w:p w14:paraId="4EAA84A5" w14:textId="77777777" w:rsidR="00D63E71" w:rsidRPr="00D04BB6" w:rsidRDefault="00D63E71" w:rsidP="00D63E71">
      <w:pPr>
        <w:jc w:val="center"/>
        <w:rPr>
          <w:b/>
          <w:bCs/>
        </w:rPr>
      </w:pPr>
      <w:r w:rsidRPr="00D04BB6">
        <w:rPr>
          <w:b/>
          <w:bCs/>
        </w:rPr>
        <w:t xml:space="preserve">Žürii: Jaanika Kuusik, Merike Hallik, Kuldar </w:t>
      </w:r>
      <w:proofErr w:type="spellStart"/>
      <w:r w:rsidRPr="00D04BB6">
        <w:rPr>
          <w:b/>
          <w:bCs/>
        </w:rPr>
        <w:t>Schüts</w:t>
      </w:r>
      <w:proofErr w:type="spellEnd"/>
    </w:p>
    <w:p w14:paraId="7EAF7CB0" w14:textId="77777777" w:rsidR="00D63E71" w:rsidRDefault="00D63E71" w:rsidP="00D63E71">
      <w:pPr>
        <w:spacing w:before="240"/>
      </w:pPr>
      <w:r w:rsidRPr="00D04BB6">
        <w:t xml:space="preserve">Võistulaulmise </w:t>
      </w:r>
      <w:r>
        <w:t>Harjumaa veerandfinaali</w:t>
      </w:r>
      <w:r w:rsidRPr="00D04BB6">
        <w:t xml:space="preserve"> registreerus</w:t>
      </w:r>
      <w:r>
        <w:t xml:space="preserve"> ja osales</w:t>
      </w:r>
      <w:r w:rsidRPr="00D04BB6">
        <w:t xml:space="preserve"> </w:t>
      </w:r>
      <w:r>
        <w:t>35</w:t>
      </w:r>
      <w:r w:rsidRPr="00D04BB6">
        <w:t xml:space="preserve"> lauljat ja </w:t>
      </w:r>
      <w:r>
        <w:t>12</w:t>
      </w:r>
      <w:r w:rsidRPr="00D04BB6">
        <w:t xml:space="preserve"> juhendajat.</w:t>
      </w:r>
    </w:p>
    <w:p w14:paraId="2D4F6878" w14:textId="77777777" w:rsidR="00D63E71" w:rsidRPr="00D04BB6" w:rsidRDefault="00D63E71" w:rsidP="00D63E71">
      <w:pPr>
        <w:spacing w:before="240"/>
      </w:pPr>
      <w:r>
        <w:t xml:space="preserve">I, II ja III koht said edasipääsu võistulaulmise Põhja-Eesti poolfinaali </w:t>
      </w:r>
      <w:r w:rsidRPr="0066138F">
        <w:t>28.–29. märts</w:t>
      </w:r>
      <w:r>
        <w:t>il</w:t>
      </w:r>
      <w:r w:rsidRPr="0066138F">
        <w:t xml:space="preserve"> 2026</w:t>
      </w:r>
      <w:r>
        <w:t>.</w:t>
      </w:r>
    </w:p>
    <w:p w14:paraId="5A67993C" w14:textId="77777777" w:rsidR="00D63E71" w:rsidRDefault="00D63E71" w:rsidP="00D63E71">
      <w:pPr>
        <w:spacing w:before="240"/>
        <w:rPr>
          <w:b/>
          <w:bCs/>
        </w:rPr>
      </w:pPr>
      <w:r>
        <w:rPr>
          <w:b/>
          <w:bCs/>
        </w:rPr>
        <w:t>K</w:t>
      </w:r>
      <w:r w:rsidRPr="00D04BB6">
        <w:rPr>
          <w:b/>
          <w:bCs/>
        </w:rPr>
        <w:t xml:space="preserve">uni 5aastased poisid (k.a.) </w:t>
      </w:r>
    </w:p>
    <w:p w14:paraId="536E843D" w14:textId="77777777" w:rsidR="00D63E71" w:rsidRPr="00D04BB6" w:rsidRDefault="00D63E71" w:rsidP="00D63E71">
      <w:r w:rsidRPr="00D04BB6">
        <w:t>Poolfinaali pääsesid:</w:t>
      </w:r>
    </w:p>
    <w:p w14:paraId="51D3F226" w14:textId="77777777" w:rsidR="00D63E71" w:rsidRDefault="00D63E71" w:rsidP="00D63E71">
      <w:r w:rsidRPr="00D04BB6">
        <w:rPr>
          <w:b/>
          <w:bCs/>
        </w:rPr>
        <w:t xml:space="preserve">I Aaron </w:t>
      </w:r>
      <w:proofErr w:type="spellStart"/>
      <w:r w:rsidRPr="00D04BB6">
        <w:rPr>
          <w:b/>
          <w:bCs/>
        </w:rPr>
        <w:t>Kaiv</w:t>
      </w:r>
      <w:proofErr w:type="spellEnd"/>
      <w:r w:rsidRPr="00D04BB6">
        <w:t xml:space="preserve">, juhendaja Elviira Alamaa </w:t>
      </w:r>
    </w:p>
    <w:p w14:paraId="055AA736" w14:textId="5F0DA4F2" w:rsidR="00D63E71" w:rsidRPr="00D63E71" w:rsidRDefault="00D63E71" w:rsidP="00D63E71">
      <w:r w:rsidRPr="00D04BB6">
        <w:rPr>
          <w:b/>
          <w:bCs/>
        </w:rPr>
        <w:t>II Juhan Jüri Seim</w:t>
      </w:r>
      <w:r w:rsidRPr="00D04BB6">
        <w:t>, juhendaja Piret Arikainen</w:t>
      </w:r>
    </w:p>
    <w:p w14:paraId="797462A7" w14:textId="0243FD57" w:rsidR="00D63E71" w:rsidRDefault="00D63E71" w:rsidP="00D63E71">
      <w:pPr>
        <w:spacing w:before="240"/>
        <w:rPr>
          <w:b/>
          <w:bCs/>
        </w:rPr>
      </w:pPr>
      <w:r w:rsidRPr="00D04BB6">
        <w:rPr>
          <w:b/>
          <w:bCs/>
        </w:rPr>
        <w:t xml:space="preserve">6–7aastased eelkooliealised poisid (k.a.) </w:t>
      </w:r>
    </w:p>
    <w:p w14:paraId="00F99603" w14:textId="77777777" w:rsidR="00D63E71" w:rsidRPr="00D04BB6" w:rsidRDefault="00D63E71" w:rsidP="00D63E71">
      <w:r w:rsidRPr="00D04BB6">
        <w:t>Poolfinaali pääsesid:</w:t>
      </w:r>
    </w:p>
    <w:p w14:paraId="01FC8F97" w14:textId="77777777" w:rsidR="00D63E71" w:rsidRDefault="00D63E71" w:rsidP="00D63E71">
      <w:r w:rsidRPr="00D04BB6">
        <w:rPr>
          <w:b/>
          <w:bCs/>
        </w:rPr>
        <w:t xml:space="preserve">I </w:t>
      </w:r>
      <w:proofErr w:type="spellStart"/>
      <w:r w:rsidRPr="00D04BB6">
        <w:rPr>
          <w:b/>
          <w:bCs/>
        </w:rPr>
        <w:t>Roger</w:t>
      </w:r>
      <w:proofErr w:type="spellEnd"/>
      <w:r w:rsidRPr="00D04BB6">
        <w:rPr>
          <w:b/>
          <w:bCs/>
        </w:rPr>
        <w:t xml:space="preserve"> </w:t>
      </w:r>
      <w:proofErr w:type="spellStart"/>
      <w:r w:rsidRPr="00D04BB6">
        <w:rPr>
          <w:b/>
          <w:bCs/>
        </w:rPr>
        <w:t>Liiver</w:t>
      </w:r>
      <w:proofErr w:type="spellEnd"/>
      <w:r w:rsidRPr="00D04BB6">
        <w:t xml:space="preserve">, juhendaja Kati </w:t>
      </w:r>
      <w:proofErr w:type="spellStart"/>
      <w:r w:rsidRPr="00D04BB6">
        <w:t>Liiver</w:t>
      </w:r>
      <w:proofErr w:type="spellEnd"/>
      <w:r w:rsidRPr="00D04BB6">
        <w:t xml:space="preserve"> </w:t>
      </w:r>
    </w:p>
    <w:p w14:paraId="511D448F" w14:textId="77777777" w:rsidR="00D63E71" w:rsidRDefault="00D63E71" w:rsidP="00D63E71">
      <w:r w:rsidRPr="00D04BB6">
        <w:rPr>
          <w:b/>
          <w:bCs/>
        </w:rPr>
        <w:t xml:space="preserve">II/III </w:t>
      </w:r>
      <w:proofErr w:type="spellStart"/>
      <w:r w:rsidRPr="00D04BB6">
        <w:rPr>
          <w:b/>
          <w:bCs/>
        </w:rPr>
        <w:t>Liam</w:t>
      </w:r>
      <w:proofErr w:type="spellEnd"/>
      <w:r w:rsidRPr="00D04BB6">
        <w:rPr>
          <w:b/>
          <w:bCs/>
        </w:rPr>
        <w:t xml:space="preserve"> Harri Tali</w:t>
      </w:r>
      <w:r w:rsidRPr="00D04BB6">
        <w:t xml:space="preserve">, juhendaja Heli Karu </w:t>
      </w:r>
    </w:p>
    <w:p w14:paraId="3F69BFB7" w14:textId="1F59FAA4" w:rsidR="00D63E71" w:rsidRPr="00D63E71" w:rsidRDefault="00D63E71" w:rsidP="00D63E71">
      <w:r w:rsidRPr="00D04BB6">
        <w:rPr>
          <w:b/>
          <w:bCs/>
        </w:rPr>
        <w:t xml:space="preserve">II/III Andreas </w:t>
      </w:r>
      <w:proofErr w:type="spellStart"/>
      <w:r w:rsidRPr="00D04BB6">
        <w:rPr>
          <w:b/>
          <w:bCs/>
        </w:rPr>
        <w:t>Reilent</w:t>
      </w:r>
      <w:proofErr w:type="spellEnd"/>
      <w:r w:rsidRPr="00D04BB6">
        <w:t xml:space="preserve">, juhendaja Elviira Alamaa </w:t>
      </w:r>
    </w:p>
    <w:p w14:paraId="167226D8" w14:textId="01CD635E" w:rsidR="00D63E71" w:rsidRDefault="00D63E71" w:rsidP="00D63E71">
      <w:pPr>
        <w:spacing w:before="240"/>
        <w:rPr>
          <w:b/>
          <w:bCs/>
        </w:rPr>
      </w:pPr>
      <w:r w:rsidRPr="00D04BB6">
        <w:rPr>
          <w:b/>
          <w:bCs/>
        </w:rPr>
        <w:t xml:space="preserve">7–9aastased kooliealised poisid (k.a.) </w:t>
      </w:r>
    </w:p>
    <w:p w14:paraId="3448E6B0" w14:textId="77777777" w:rsidR="00D63E71" w:rsidRPr="00D04BB6" w:rsidRDefault="00D63E71" w:rsidP="00D63E71">
      <w:r w:rsidRPr="00D04BB6">
        <w:t>Poolfinaali pääsesid:</w:t>
      </w:r>
    </w:p>
    <w:p w14:paraId="6BC6CCF2" w14:textId="77777777" w:rsidR="00D63E71" w:rsidRDefault="00D63E71" w:rsidP="00D63E71">
      <w:r w:rsidRPr="00D04BB6">
        <w:rPr>
          <w:b/>
          <w:bCs/>
        </w:rPr>
        <w:t xml:space="preserve">I </w:t>
      </w:r>
      <w:proofErr w:type="spellStart"/>
      <w:r w:rsidRPr="00D04BB6">
        <w:rPr>
          <w:b/>
          <w:bCs/>
        </w:rPr>
        <w:t>Velle</w:t>
      </w:r>
      <w:proofErr w:type="spellEnd"/>
      <w:r w:rsidRPr="00D04BB6">
        <w:rPr>
          <w:b/>
          <w:bCs/>
        </w:rPr>
        <w:t xml:space="preserve"> Täht</w:t>
      </w:r>
      <w:r w:rsidRPr="00D04BB6">
        <w:t xml:space="preserve">, juhendaja Madli Ainsalu </w:t>
      </w:r>
    </w:p>
    <w:p w14:paraId="44B1460B" w14:textId="6AA1B839" w:rsidR="00D63E71" w:rsidRDefault="00D63E71" w:rsidP="00D63E71">
      <w:r w:rsidRPr="00D04BB6">
        <w:rPr>
          <w:b/>
          <w:bCs/>
        </w:rPr>
        <w:t xml:space="preserve">II Jakob </w:t>
      </w:r>
      <w:proofErr w:type="spellStart"/>
      <w:r w:rsidRPr="00D04BB6">
        <w:rPr>
          <w:b/>
          <w:bCs/>
        </w:rPr>
        <w:t>Tabur</w:t>
      </w:r>
      <w:proofErr w:type="spellEnd"/>
      <w:r w:rsidRPr="00D04BB6">
        <w:t xml:space="preserve">, juhendaja Elviira </w:t>
      </w:r>
      <w:r>
        <w:t>Alamaa</w:t>
      </w:r>
    </w:p>
    <w:p w14:paraId="515D3D96" w14:textId="1904EBC5" w:rsidR="00D63E71" w:rsidRPr="00D63E71" w:rsidRDefault="00D63E71" w:rsidP="00D63E71">
      <w:r w:rsidRPr="00D04BB6">
        <w:rPr>
          <w:b/>
          <w:bCs/>
        </w:rPr>
        <w:t xml:space="preserve">III Martin </w:t>
      </w:r>
      <w:proofErr w:type="spellStart"/>
      <w:r w:rsidRPr="00D04BB6">
        <w:rPr>
          <w:b/>
          <w:bCs/>
        </w:rPr>
        <w:t>Gutierrez</w:t>
      </w:r>
      <w:proofErr w:type="spellEnd"/>
      <w:r w:rsidRPr="00D04BB6">
        <w:rPr>
          <w:b/>
          <w:bCs/>
        </w:rPr>
        <w:t xml:space="preserve"> </w:t>
      </w:r>
      <w:proofErr w:type="spellStart"/>
      <w:r w:rsidRPr="00D04BB6">
        <w:rPr>
          <w:b/>
          <w:bCs/>
        </w:rPr>
        <w:t>Spuul</w:t>
      </w:r>
      <w:proofErr w:type="spellEnd"/>
      <w:r w:rsidRPr="00D04BB6">
        <w:t xml:space="preserve">, juhendaja Elviira Alamaa </w:t>
      </w:r>
    </w:p>
    <w:p w14:paraId="1DBC185A" w14:textId="56ECB15E" w:rsidR="00D63E71" w:rsidRDefault="00D63E71" w:rsidP="00D63E71">
      <w:pPr>
        <w:spacing w:before="240"/>
        <w:rPr>
          <w:b/>
          <w:bCs/>
        </w:rPr>
      </w:pPr>
      <w:r w:rsidRPr="0066138F">
        <w:rPr>
          <w:b/>
          <w:bCs/>
        </w:rPr>
        <w:t xml:space="preserve">10–11aastased poisid (k.a.) </w:t>
      </w:r>
    </w:p>
    <w:p w14:paraId="53FEEF83" w14:textId="77777777" w:rsidR="00D63E71" w:rsidRPr="0066138F" w:rsidRDefault="00D63E71" w:rsidP="00D63E71">
      <w:r w:rsidRPr="00D04BB6">
        <w:t>Poolfinaali pääsesid:</w:t>
      </w:r>
    </w:p>
    <w:p w14:paraId="763764FB" w14:textId="77777777" w:rsidR="00D63E71" w:rsidRDefault="00D63E71" w:rsidP="00D63E71">
      <w:r w:rsidRPr="00D04BB6">
        <w:rPr>
          <w:b/>
          <w:bCs/>
        </w:rPr>
        <w:t xml:space="preserve">I Hugo </w:t>
      </w:r>
      <w:proofErr w:type="spellStart"/>
      <w:r w:rsidRPr="00D04BB6">
        <w:rPr>
          <w:b/>
          <w:bCs/>
        </w:rPr>
        <w:t>Samberg</w:t>
      </w:r>
      <w:proofErr w:type="spellEnd"/>
      <w:r w:rsidRPr="00D04BB6">
        <w:t xml:space="preserve">, juhendaja Helen Hiie </w:t>
      </w:r>
    </w:p>
    <w:p w14:paraId="4629DCB5" w14:textId="77777777" w:rsidR="00D63E71" w:rsidRDefault="00D63E71" w:rsidP="00D63E71">
      <w:r w:rsidRPr="00D04BB6">
        <w:rPr>
          <w:b/>
          <w:bCs/>
        </w:rPr>
        <w:t>II Mihkel Rohtla</w:t>
      </w:r>
      <w:r w:rsidRPr="00D04BB6">
        <w:t xml:space="preserve">, juhendaja Hedi-Kai Pai </w:t>
      </w:r>
    </w:p>
    <w:p w14:paraId="4F04D868" w14:textId="77777777" w:rsidR="00D63E71" w:rsidRDefault="00D63E71" w:rsidP="00D63E71">
      <w:r w:rsidRPr="00D04BB6">
        <w:rPr>
          <w:b/>
          <w:bCs/>
        </w:rPr>
        <w:t>III Joonas Imala</w:t>
      </w:r>
      <w:r w:rsidRPr="00D04BB6">
        <w:t>, juhendajad Külli Ovir ja Age Imala</w:t>
      </w:r>
    </w:p>
    <w:p w14:paraId="720687A4" w14:textId="333B2E45" w:rsidR="00D63E71" w:rsidRPr="00D63E71" w:rsidRDefault="00D63E71" w:rsidP="00D63E71">
      <w:r w:rsidRPr="00D04BB6">
        <w:rPr>
          <w:b/>
          <w:bCs/>
        </w:rPr>
        <w:t>III Karl-Erik Ainsalu</w:t>
      </w:r>
      <w:r w:rsidRPr="00D04BB6">
        <w:t xml:space="preserve">, juhendaja Elviira Alamaa </w:t>
      </w:r>
    </w:p>
    <w:p w14:paraId="4C7553E2" w14:textId="0110868D" w:rsidR="00D63E71" w:rsidRDefault="00D63E71" w:rsidP="00D63E71">
      <w:pPr>
        <w:spacing w:before="240"/>
        <w:rPr>
          <w:b/>
          <w:bCs/>
        </w:rPr>
      </w:pPr>
      <w:r w:rsidRPr="0066138F">
        <w:rPr>
          <w:b/>
          <w:bCs/>
        </w:rPr>
        <w:t xml:space="preserve">12aastased ja vanemad poisid kuni häälemurdeni </w:t>
      </w:r>
    </w:p>
    <w:p w14:paraId="4C1FD6D9" w14:textId="77777777" w:rsidR="00D63E71" w:rsidRPr="0066138F" w:rsidRDefault="00D63E71" w:rsidP="00D63E71">
      <w:r w:rsidRPr="00D04BB6">
        <w:t>Poolfinaali pääsesid:</w:t>
      </w:r>
    </w:p>
    <w:p w14:paraId="7C822330" w14:textId="77777777" w:rsidR="00D63E71" w:rsidRDefault="00D63E71" w:rsidP="00D63E71">
      <w:r w:rsidRPr="00D04BB6">
        <w:rPr>
          <w:b/>
          <w:bCs/>
        </w:rPr>
        <w:t xml:space="preserve">I Hendrik </w:t>
      </w:r>
      <w:proofErr w:type="spellStart"/>
      <w:r w:rsidRPr="00D04BB6">
        <w:rPr>
          <w:b/>
          <w:bCs/>
        </w:rPr>
        <w:t>Dintšenko</w:t>
      </w:r>
      <w:proofErr w:type="spellEnd"/>
      <w:r w:rsidRPr="00D04BB6">
        <w:t>, juhendaja Madli Ainsalu</w:t>
      </w:r>
    </w:p>
    <w:p w14:paraId="278CD8E8" w14:textId="77777777" w:rsidR="00D63E71" w:rsidRDefault="00D63E71" w:rsidP="00D63E71">
      <w:r w:rsidRPr="00D04BB6">
        <w:rPr>
          <w:b/>
          <w:bCs/>
        </w:rPr>
        <w:t xml:space="preserve">I </w:t>
      </w:r>
      <w:proofErr w:type="spellStart"/>
      <w:r w:rsidRPr="00D04BB6">
        <w:rPr>
          <w:b/>
          <w:bCs/>
        </w:rPr>
        <w:t>Timofei</w:t>
      </w:r>
      <w:proofErr w:type="spellEnd"/>
      <w:r w:rsidRPr="00D04BB6">
        <w:rPr>
          <w:b/>
          <w:bCs/>
        </w:rPr>
        <w:t xml:space="preserve"> </w:t>
      </w:r>
      <w:proofErr w:type="spellStart"/>
      <w:r w:rsidRPr="00D04BB6">
        <w:rPr>
          <w:b/>
          <w:bCs/>
        </w:rPr>
        <w:t>Simonov</w:t>
      </w:r>
      <w:proofErr w:type="spellEnd"/>
      <w:r w:rsidRPr="00D04BB6">
        <w:t xml:space="preserve">, juhendaja Liivi Siil </w:t>
      </w:r>
    </w:p>
    <w:p w14:paraId="616A087B" w14:textId="77777777" w:rsidR="00D63E71" w:rsidRDefault="00D63E71" w:rsidP="00D63E71">
      <w:r w:rsidRPr="00D04BB6">
        <w:rPr>
          <w:b/>
          <w:bCs/>
        </w:rPr>
        <w:t xml:space="preserve">II </w:t>
      </w:r>
      <w:proofErr w:type="spellStart"/>
      <w:r w:rsidRPr="00D04BB6">
        <w:rPr>
          <w:b/>
          <w:bCs/>
        </w:rPr>
        <w:t>Trevor</w:t>
      </w:r>
      <w:proofErr w:type="spellEnd"/>
      <w:r w:rsidRPr="00D04BB6">
        <w:rPr>
          <w:b/>
          <w:bCs/>
        </w:rPr>
        <w:t xml:space="preserve"> </w:t>
      </w:r>
      <w:proofErr w:type="spellStart"/>
      <w:r w:rsidRPr="00D04BB6">
        <w:rPr>
          <w:b/>
          <w:bCs/>
        </w:rPr>
        <w:t>Tambu</w:t>
      </w:r>
      <w:proofErr w:type="spellEnd"/>
      <w:r w:rsidRPr="00D04BB6">
        <w:t xml:space="preserve">, juhendaja Elviira Alamaa </w:t>
      </w:r>
    </w:p>
    <w:p w14:paraId="3BD44C79" w14:textId="77777777" w:rsidR="00D63E71" w:rsidRPr="0066138F" w:rsidRDefault="00D63E71" w:rsidP="00D63E71">
      <w:r w:rsidRPr="00D04BB6">
        <w:rPr>
          <w:b/>
          <w:bCs/>
        </w:rPr>
        <w:t xml:space="preserve">III </w:t>
      </w:r>
      <w:proofErr w:type="spellStart"/>
      <w:r w:rsidRPr="00D04BB6">
        <w:rPr>
          <w:b/>
          <w:bCs/>
        </w:rPr>
        <w:t>Domi</w:t>
      </w:r>
      <w:proofErr w:type="spellEnd"/>
      <w:r w:rsidRPr="00D04BB6">
        <w:rPr>
          <w:b/>
          <w:bCs/>
        </w:rPr>
        <w:t xml:space="preserve"> Karu</w:t>
      </w:r>
      <w:r w:rsidRPr="00D04BB6">
        <w:t>, juhendajad Külli Ovir ja Age Imala</w:t>
      </w:r>
    </w:p>
    <w:p w14:paraId="1CC22B24" w14:textId="77777777" w:rsidR="00D63E71" w:rsidRDefault="00D63E71" w:rsidP="00D63E71">
      <w:pPr>
        <w:spacing w:before="240"/>
        <w:rPr>
          <w:b/>
          <w:bCs/>
        </w:rPr>
      </w:pPr>
    </w:p>
    <w:p w14:paraId="268E1C32" w14:textId="77777777" w:rsidR="00D63E71" w:rsidRDefault="00D63E71" w:rsidP="00D63E71">
      <w:pPr>
        <w:spacing w:before="240"/>
        <w:rPr>
          <w:b/>
          <w:bCs/>
        </w:rPr>
      </w:pPr>
    </w:p>
    <w:p w14:paraId="09C6D74A" w14:textId="77777777" w:rsidR="00D63E71" w:rsidRDefault="00D63E71" w:rsidP="00D63E71">
      <w:pPr>
        <w:spacing w:before="240"/>
        <w:rPr>
          <w:b/>
          <w:bCs/>
        </w:rPr>
      </w:pPr>
    </w:p>
    <w:p w14:paraId="5F8055FA" w14:textId="77777777" w:rsidR="00D63E71" w:rsidRDefault="00D63E71" w:rsidP="00D63E71">
      <w:pPr>
        <w:spacing w:before="240"/>
        <w:rPr>
          <w:b/>
          <w:bCs/>
        </w:rPr>
      </w:pPr>
    </w:p>
    <w:p w14:paraId="5A86861D" w14:textId="596F4969" w:rsidR="00D63E71" w:rsidRDefault="00D63E71" w:rsidP="00D63E71">
      <w:pPr>
        <w:spacing w:before="240"/>
        <w:rPr>
          <w:b/>
          <w:bCs/>
        </w:rPr>
      </w:pPr>
      <w:r w:rsidRPr="0066138F">
        <w:rPr>
          <w:b/>
          <w:bCs/>
        </w:rPr>
        <w:t xml:space="preserve">kuni 16aastased häälemurde läbiteinud noormehed </w:t>
      </w:r>
    </w:p>
    <w:p w14:paraId="75D3DD4D" w14:textId="77777777" w:rsidR="00D63E71" w:rsidRPr="0066138F" w:rsidRDefault="00D63E71" w:rsidP="00D63E71">
      <w:r w:rsidRPr="00D04BB6">
        <w:t>Poolfinaali pääsesid:</w:t>
      </w:r>
    </w:p>
    <w:p w14:paraId="5BDDB9D9" w14:textId="77777777" w:rsidR="00D63E71" w:rsidRDefault="00D63E71" w:rsidP="00D63E71">
      <w:r w:rsidRPr="00D04BB6">
        <w:rPr>
          <w:b/>
          <w:bCs/>
        </w:rPr>
        <w:t>I Hans Harald Raadik</w:t>
      </w:r>
      <w:r w:rsidRPr="00D04BB6">
        <w:t xml:space="preserve">, juhendaja Madli Ainsalu </w:t>
      </w:r>
    </w:p>
    <w:p w14:paraId="642FA2CE" w14:textId="77777777" w:rsidR="00D63E71" w:rsidRDefault="00D63E71" w:rsidP="00D63E71">
      <w:r w:rsidRPr="00D04BB6">
        <w:rPr>
          <w:b/>
          <w:bCs/>
        </w:rPr>
        <w:t xml:space="preserve">II/III Kristjan </w:t>
      </w:r>
      <w:proofErr w:type="spellStart"/>
      <w:r w:rsidRPr="00D04BB6">
        <w:rPr>
          <w:b/>
          <w:bCs/>
        </w:rPr>
        <w:t>Strastin</w:t>
      </w:r>
      <w:proofErr w:type="spellEnd"/>
      <w:r w:rsidRPr="00D04BB6">
        <w:t xml:space="preserve">, juhendaja Elviira Alamaa </w:t>
      </w:r>
    </w:p>
    <w:p w14:paraId="1285A509" w14:textId="77777777" w:rsidR="00D63E71" w:rsidRPr="0066138F" w:rsidRDefault="00D63E71" w:rsidP="00D63E71">
      <w:r w:rsidRPr="00D04BB6">
        <w:rPr>
          <w:b/>
          <w:bCs/>
        </w:rPr>
        <w:t>II/III Harald Sõmer</w:t>
      </w:r>
      <w:r w:rsidRPr="00D04BB6">
        <w:t xml:space="preserve">, juhendajad </w:t>
      </w:r>
      <w:proofErr w:type="spellStart"/>
      <w:r w:rsidRPr="00D04BB6">
        <w:t>juhendajad</w:t>
      </w:r>
      <w:proofErr w:type="spellEnd"/>
      <w:r w:rsidRPr="00D04BB6">
        <w:t xml:space="preserve"> Külli Ovir ja Age Imala</w:t>
      </w:r>
    </w:p>
    <w:p w14:paraId="2243E3CE" w14:textId="77777777" w:rsidR="00D63E71" w:rsidRDefault="00D63E71" w:rsidP="00D63E71">
      <w:pPr>
        <w:spacing w:before="240"/>
        <w:rPr>
          <w:b/>
          <w:bCs/>
        </w:rPr>
      </w:pPr>
      <w:bookmarkStart w:id="0" w:name="_GoBack"/>
      <w:bookmarkEnd w:id="0"/>
    </w:p>
    <w:p w14:paraId="2C1908D6" w14:textId="77E188A4" w:rsidR="00D63E71" w:rsidRDefault="00D63E71" w:rsidP="00D63E71">
      <w:pPr>
        <w:spacing w:before="240"/>
        <w:rPr>
          <w:b/>
          <w:bCs/>
        </w:rPr>
      </w:pPr>
      <w:r w:rsidRPr="0066138F">
        <w:rPr>
          <w:b/>
          <w:bCs/>
        </w:rPr>
        <w:t xml:space="preserve">17–20aastased noormehed </w:t>
      </w:r>
    </w:p>
    <w:p w14:paraId="5774C6EB" w14:textId="77777777" w:rsidR="00D63E71" w:rsidRPr="0066138F" w:rsidRDefault="00D63E71" w:rsidP="00D63E71">
      <w:r w:rsidRPr="00D04BB6">
        <w:t>Poolfinaali pääsesid:</w:t>
      </w:r>
    </w:p>
    <w:p w14:paraId="360002A8" w14:textId="77777777" w:rsidR="00D63E71" w:rsidRDefault="00D63E71" w:rsidP="00D63E71">
      <w:r w:rsidRPr="00D04BB6">
        <w:rPr>
          <w:b/>
          <w:bCs/>
        </w:rPr>
        <w:t>I Jan Rasmus Mändmets</w:t>
      </w:r>
      <w:r w:rsidRPr="00D04BB6">
        <w:t xml:space="preserve">, juhendaja Berit Hallik </w:t>
      </w:r>
    </w:p>
    <w:p w14:paraId="3972C657" w14:textId="77777777" w:rsidR="00D63E71" w:rsidRDefault="00D63E71" w:rsidP="00D63E71">
      <w:r w:rsidRPr="00D04BB6">
        <w:rPr>
          <w:b/>
          <w:bCs/>
        </w:rPr>
        <w:t>II Robin Metsis</w:t>
      </w:r>
      <w:r w:rsidRPr="00D04BB6">
        <w:t xml:space="preserve">, juhendaja Heli Karu </w:t>
      </w:r>
    </w:p>
    <w:p w14:paraId="032FD33F" w14:textId="77777777" w:rsidR="00D63E71" w:rsidRPr="00D04BB6" w:rsidRDefault="00D63E71" w:rsidP="00D63E71">
      <w:r w:rsidRPr="00D04BB6">
        <w:rPr>
          <w:b/>
          <w:bCs/>
        </w:rPr>
        <w:t xml:space="preserve">III Daniel </w:t>
      </w:r>
      <w:proofErr w:type="spellStart"/>
      <w:r w:rsidRPr="00D04BB6">
        <w:rPr>
          <w:b/>
          <w:bCs/>
        </w:rPr>
        <w:t>Bakler</w:t>
      </w:r>
      <w:proofErr w:type="spellEnd"/>
      <w:r w:rsidRPr="00D04BB6">
        <w:t xml:space="preserve">, juhendaja Elviira Alamaa </w:t>
      </w:r>
    </w:p>
    <w:p w14:paraId="5B218F08" w14:textId="77777777" w:rsidR="00D63E71" w:rsidRDefault="00D63E71" w:rsidP="00E9446C">
      <w:pPr>
        <w:rPr>
          <w:iCs/>
        </w:rPr>
      </w:pPr>
    </w:p>
    <w:sectPr w:rsidR="00D63E71" w:rsidSect="003926F0">
      <w:headerReference w:type="default" r:id="rId9"/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D1D30" w14:textId="77777777" w:rsidR="002C0D49" w:rsidRDefault="002C0D49" w:rsidP="002C0D49">
      <w:r>
        <w:separator/>
      </w:r>
    </w:p>
  </w:endnote>
  <w:endnote w:type="continuationSeparator" w:id="0">
    <w:p w14:paraId="2AE9D1C8" w14:textId="77777777" w:rsidR="002C0D49" w:rsidRDefault="002C0D49" w:rsidP="002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A8DF4" w14:textId="77777777" w:rsidR="002C0D49" w:rsidRDefault="002C0D49" w:rsidP="002C0D49">
      <w:r>
        <w:separator/>
      </w:r>
    </w:p>
  </w:footnote>
  <w:footnote w:type="continuationSeparator" w:id="0">
    <w:p w14:paraId="3260B992" w14:textId="77777777" w:rsidR="002C0D49" w:rsidRDefault="002C0D49" w:rsidP="002C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AB2DF" w14:textId="77777777" w:rsidR="002C0D49" w:rsidRDefault="003926F0">
    <w:pPr>
      <w:pStyle w:val="Pis"/>
    </w:pPr>
    <w:r>
      <w:rPr>
        <w:noProof/>
      </w:rPr>
      <w:drawing>
        <wp:inline distT="0" distB="0" distL="0" distR="0" wp14:anchorId="2BAE1625" wp14:editId="509442B0">
          <wp:extent cx="1038225" cy="882492"/>
          <wp:effectExtent l="0" t="0" r="0" b="0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MLS-logo_väik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92" cy="913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0D49">
      <w:ptab w:relativeTo="margin" w:alignment="center" w:leader="none"/>
    </w:r>
    <w:r>
      <w:rPr>
        <w:noProof/>
      </w:rPr>
      <w:drawing>
        <wp:inline distT="0" distB="0" distL="0" distR="0" wp14:anchorId="62CF2B15" wp14:editId="40B4B9F8">
          <wp:extent cx="1047750" cy="104775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AGRI kultuurikesku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0D49">
      <w:ptab w:relativeTo="margin" w:alignment="right" w:leader="none"/>
    </w:r>
    <w:r>
      <w:rPr>
        <w:noProof/>
      </w:rPr>
      <w:drawing>
        <wp:inline distT="0" distB="0" distL="0" distR="0" wp14:anchorId="704F23CD" wp14:editId="271D5EF8">
          <wp:extent cx="1457325" cy="455574"/>
          <wp:effectExtent l="0" t="0" r="0" b="190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L logo 2018 tekst pikal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456" cy="474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6C"/>
    <w:rsid w:val="002C0D49"/>
    <w:rsid w:val="00322956"/>
    <w:rsid w:val="003926F0"/>
    <w:rsid w:val="00591AA3"/>
    <w:rsid w:val="00757AA2"/>
    <w:rsid w:val="00971D80"/>
    <w:rsid w:val="00D63E71"/>
    <w:rsid w:val="00E921AE"/>
    <w:rsid w:val="00E9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1EF5E8"/>
  <w15:chartTrackingRefBased/>
  <w15:docId w15:val="{92946CF6-9962-4A37-A5D2-7170C3DE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E9446C"/>
    <w:pPr>
      <w:spacing w:after="0" w:line="240" w:lineRule="auto"/>
    </w:pPr>
    <w:rPr>
      <w:rFonts w:ascii="Aptos" w:hAnsi="Aptos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E9446C"/>
    <w:rPr>
      <w:color w:val="467886"/>
      <w:u w:val="single"/>
    </w:rPr>
  </w:style>
  <w:style w:type="paragraph" w:styleId="Pis">
    <w:name w:val="header"/>
    <w:basedOn w:val="Normaallaad"/>
    <w:link w:val="PisMrk"/>
    <w:uiPriority w:val="99"/>
    <w:unhideWhenUsed/>
    <w:rsid w:val="002C0D4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C0D49"/>
    <w:rPr>
      <w:rFonts w:ascii="Aptos" w:hAnsi="Aptos" w:cs="Calibri"/>
    </w:rPr>
  </w:style>
  <w:style w:type="paragraph" w:styleId="Jalus">
    <w:name w:val="footer"/>
    <w:basedOn w:val="Normaallaad"/>
    <w:link w:val="JalusMrk"/>
    <w:uiPriority w:val="99"/>
    <w:unhideWhenUsed/>
    <w:rsid w:val="002C0D4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C0D49"/>
    <w:rPr>
      <w:rFonts w:ascii="Aptos" w:hAnsi="Aptos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9a70a-d518-416b-a8cc-4dcd03984d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C39D8F22D444DBB6C68BEE56E4D3D" ma:contentTypeVersion="18" ma:contentTypeDescription="Create a new document." ma:contentTypeScope="" ma:versionID="b2173842a0b2d2d946084997b99a6b72">
  <xsd:schema xmlns:xsd="http://www.w3.org/2001/XMLSchema" xmlns:xs="http://www.w3.org/2001/XMLSchema" xmlns:p="http://schemas.microsoft.com/office/2006/metadata/properties" xmlns:ns3="bf99a70a-d518-416b-a8cc-4dcd03984d3e" xmlns:ns4="04855732-4c52-435e-adc0-ec7c72b513da" targetNamespace="http://schemas.microsoft.com/office/2006/metadata/properties" ma:root="true" ma:fieldsID="3613d836fb4de1a9009d943f9fad3cf9" ns3:_="" ns4:_="">
    <xsd:import namespace="bf99a70a-d518-416b-a8cc-4dcd03984d3e"/>
    <xsd:import namespace="04855732-4c52-435e-adc0-ec7c72b513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9a70a-d518-416b-a8cc-4dcd03984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5732-4c52-435e-adc0-ec7c72b51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8E908-E07B-4DCF-BD0C-456D47C155DB}">
  <ds:schemaRefs>
    <ds:schemaRef ds:uri="bf99a70a-d518-416b-a8cc-4dcd03984d3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04855732-4c52-435e-adc0-ec7c72b513d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0786B32-6C4E-4DF0-8C3C-2C7F7F5B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C13E6-2E26-4CBC-996F-E2C05A1AD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9a70a-d518-416b-a8cc-4dcd03984d3e"/>
    <ds:schemaRef ds:uri="04855732-4c52-435e-adc0-ec7c72b51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Jürisalu</dc:creator>
  <cp:keywords/>
  <dc:description/>
  <cp:lastModifiedBy>Ruth Jürisalu</cp:lastModifiedBy>
  <cp:revision>2</cp:revision>
  <dcterms:created xsi:type="dcterms:W3CDTF">2026-04-02T08:12:00Z</dcterms:created>
  <dcterms:modified xsi:type="dcterms:W3CDTF">2026-04-02T08:12:00Z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0x010100C4AC39D8F22D444DBB6C68BEE56E4D3D</vt:lpwstr>
  </property>
</Properties>
</file>